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A3" w:rsidRPr="00213995" w:rsidRDefault="005D4FD3">
      <w:pPr>
        <w:rPr>
          <w:rFonts w:ascii="Arial" w:hAnsi="Arial" w:cs="Arial"/>
          <w:b/>
          <w:color w:val="FF0000"/>
          <w:sz w:val="28"/>
          <w:szCs w:val="28"/>
        </w:rPr>
      </w:pPr>
      <w:r w:rsidRPr="00213995">
        <w:rPr>
          <w:rFonts w:ascii="Arial" w:hAnsi="Arial" w:cs="Arial"/>
          <w:b/>
          <w:color w:val="FF0000"/>
          <w:sz w:val="28"/>
          <w:szCs w:val="28"/>
        </w:rPr>
        <w:t>ΛΕΞΙΛΟΓΙΟ: Συγκοινωνίες ,Ταξίδια</w:t>
      </w:r>
    </w:p>
    <w:p w:rsidR="005D4FD3" w:rsidRPr="00213995" w:rsidRDefault="005D4FD3">
      <w:pPr>
        <w:rPr>
          <w:rFonts w:ascii="Arial" w:hAnsi="Arial" w:cs="Arial"/>
          <w:b/>
          <w:color w:val="FF0000"/>
          <w:sz w:val="28"/>
          <w:szCs w:val="28"/>
        </w:rPr>
      </w:pPr>
      <w:r w:rsidRPr="00213995">
        <w:rPr>
          <w:rFonts w:ascii="Arial" w:hAnsi="Arial" w:cs="Arial"/>
          <w:b/>
          <w:sz w:val="28"/>
          <w:szCs w:val="28"/>
        </w:rPr>
        <w:t>Κατάταξε στις στήλες του παρακάτω πίνακα τις λέξεις:</w:t>
      </w:r>
    </w:p>
    <w:p w:rsidR="003E116B" w:rsidRDefault="003E116B">
      <w:pPr>
        <w:rPr>
          <w:rFonts w:ascii="Arial" w:hAnsi="Arial" w:cs="Arial"/>
          <w:sz w:val="28"/>
          <w:szCs w:val="28"/>
        </w:rPr>
      </w:pPr>
    </w:p>
    <w:p w:rsidR="00213995" w:rsidRDefault="005D4F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Φτάνω, εναέριος, ηλεκτρικός, διεθνής, κρατικός, επιστρέφω, </w:t>
      </w:r>
    </w:p>
    <w:p w:rsidR="00213995" w:rsidRDefault="005D4F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ταξιδεύω, εκτροχιάζομαι, αλλάζω πορεία, σκάφος, υπερωκεάνιο, </w:t>
      </w:r>
    </w:p>
    <w:p w:rsidR="00213995" w:rsidRDefault="005D4F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καράβι, αεροσκάφος, οδηγώ, ιδιωτικής χρήσης, επιβατικό, </w:t>
      </w:r>
    </w:p>
    <w:p w:rsidR="00213995" w:rsidRDefault="005D4F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φορτηγό, αλιευτικό, βάζω πλώρη, ανοίγω πανιά, αεροδρόμιο, </w:t>
      </w:r>
    </w:p>
    <w:p w:rsidR="00213995" w:rsidRDefault="005D4F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αποθαλασσώνομαι, ακτοπλοϊκός, της </w:t>
      </w:r>
      <w:r w:rsidR="00A855C3">
        <w:rPr>
          <w:rFonts w:ascii="Arial" w:hAnsi="Arial" w:cs="Arial"/>
          <w:sz w:val="28"/>
          <w:szCs w:val="28"/>
        </w:rPr>
        <w:t>γραμμής</w:t>
      </w:r>
      <w:r>
        <w:rPr>
          <w:rFonts w:ascii="Arial" w:hAnsi="Arial" w:cs="Arial"/>
          <w:sz w:val="28"/>
          <w:szCs w:val="28"/>
        </w:rPr>
        <w:t xml:space="preserve">, πετρελαιοφόρο, </w:t>
      </w:r>
    </w:p>
    <w:p w:rsidR="00213995" w:rsidRDefault="005D4F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δεξαμενόπλοιο, μηχανοδηγός, </w:t>
      </w:r>
      <w:r w:rsidR="00A855C3">
        <w:rPr>
          <w:rFonts w:ascii="Arial" w:hAnsi="Arial" w:cs="Arial"/>
          <w:sz w:val="28"/>
          <w:szCs w:val="28"/>
        </w:rPr>
        <w:t xml:space="preserve">δίκτυο, υπόγειος, παρκάρω, </w:t>
      </w:r>
    </w:p>
    <w:p w:rsidR="00213995" w:rsidRDefault="00A85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προσγειώνομαι, προσθαλασσώνομαι, αερολιμένας, αγκυροβολώ, </w:t>
      </w:r>
    </w:p>
    <w:p w:rsidR="00213995" w:rsidRDefault="00A85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αναχωρώ, άφιξη, αναχώρηση, αίθουσα αναμονής, σταθμός, </w:t>
      </w:r>
    </w:p>
    <w:p w:rsidR="00213995" w:rsidRDefault="00A85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λιμάνι, εκπαιδευτικό σκάφος, ναυαγοσωστικό ,σιδηροτροχιά, </w:t>
      </w:r>
    </w:p>
    <w:p w:rsidR="00213995" w:rsidRDefault="00A85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επιστροφή, μετάβαση,  τουριστικός προορισμός, ταξιδεύω, πορεία, </w:t>
      </w:r>
    </w:p>
    <w:p w:rsidR="00213995" w:rsidRDefault="00A85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κατεύθυνση, οδοντωτός, σιδηρόδρομος,  ιδιωτικό, αγοραίο, </w:t>
      </w:r>
    </w:p>
    <w:p w:rsidR="00213995" w:rsidRDefault="00A85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ατμόπλοιο, αγκυροβολώ, προσορμίζω,</w:t>
      </w:r>
      <w:r w:rsidR="002139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ανατρεπόμενο</w:t>
      </w:r>
      <w:r w:rsidR="00213995">
        <w:rPr>
          <w:rFonts w:ascii="Arial" w:hAnsi="Arial" w:cs="Arial"/>
          <w:sz w:val="28"/>
          <w:szCs w:val="28"/>
        </w:rPr>
        <w:t xml:space="preserve">, </w:t>
      </w:r>
    </w:p>
    <w:p w:rsidR="005D4FD3" w:rsidRDefault="002139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αυτοκινητιστικός , επιβιβάζομαι, αποβιβάζομαι, τροχόσπιτο,</w:t>
      </w:r>
    </w:p>
    <w:p w:rsidR="000E4E18" w:rsidRDefault="000E4E18">
      <w:pPr>
        <w:rPr>
          <w:rFonts w:ascii="Arial" w:hAnsi="Arial" w:cs="Arial"/>
          <w:sz w:val="28"/>
          <w:szCs w:val="28"/>
        </w:rPr>
      </w:pPr>
      <w:r w:rsidRPr="000E4E18">
        <w:rPr>
          <w:rFonts w:ascii="Arial" w:hAnsi="Arial" w:cs="Arial"/>
          <w:sz w:val="28"/>
          <w:szCs w:val="28"/>
        </w:rPr>
        <w:t xml:space="preserve">άγονη γραμμή, αεροσυνοδός, αποβάθρα, τουρίστας, κυβερνήτης, </w:t>
      </w:r>
    </w:p>
    <w:p w:rsidR="000E4E18" w:rsidRDefault="000E4E18">
      <w:pPr>
        <w:rPr>
          <w:rFonts w:ascii="Arial" w:hAnsi="Arial" w:cs="Arial"/>
          <w:sz w:val="28"/>
          <w:szCs w:val="28"/>
        </w:rPr>
      </w:pPr>
      <w:r w:rsidRPr="000E4E18">
        <w:rPr>
          <w:rFonts w:ascii="Arial" w:hAnsi="Arial" w:cs="Arial"/>
          <w:sz w:val="28"/>
          <w:szCs w:val="28"/>
        </w:rPr>
        <w:t xml:space="preserve">πύργος ελέγχου, καμαρότος, θαλαμηγός, αεροναυπηγός, </w:t>
      </w:r>
    </w:p>
    <w:p w:rsidR="000E4E18" w:rsidRDefault="000E4E18">
      <w:pPr>
        <w:rPr>
          <w:rFonts w:ascii="Arial" w:hAnsi="Arial" w:cs="Arial"/>
          <w:sz w:val="28"/>
          <w:szCs w:val="28"/>
        </w:rPr>
      </w:pPr>
      <w:r w:rsidRPr="000E4E18">
        <w:rPr>
          <w:rFonts w:ascii="Arial" w:hAnsi="Arial" w:cs="Arial"/>
          <w:sz w:val="28"/>
          <w:szCs w:val="28"/>
        </w:rPr>
        <w:t xml:space="preserve">πλοιοκτήτης, υποπλοίαρχος, συνοδός εδάφους, πλοηγώ, </w:t>
      </w:r>
    </w:p>
    <w:p w:rsidR="000E4E18" w:rsidRDefault="000E4E18">
      <w:pPr>
        <w:rPr>
          <w:rFonts w:ascii="Arial" w:hAnsi="Arial" w:cs="Arial"/>
          <w:sz w:val="28"/>
          <w:szCs w:val="28"/>
        </w:rPr>
      </w:pPr>
      <w:r w:rsidRPr="000E4E18">
        <w:rPr>
          <w:rFonts w:ascii="Arial" w:hAnsi="Arial" w:cs="Arial"/>
          <w:sz w:val="28"/>
          <w:szCs w:val="28"/>
        </w:rPr>
        <w:t>αεροδιάδρομος, πλοίαρχος, κλινάμαξα, προκυμαία, βαγόνι</w:t>
      </w:r>
      <w:r>
        <w:rPr>
          <w:rFonts w:ascii="Arial" w:hAnsi="Arial" w:cs="Arial"/>
          <w:sz w:val="28"/>
          <w:szCs w:val="28"/>
        </w:rPr>
        <w:t xml:space="preserve">, </w:t>
      </w:r>
    </w:p>
    <w:p w:rsidR="00213995" w:rsidRDefault="000E4E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ιπτάμενο δελφίνι</w:t>
      </w:r>
      <w:r w:rsidRPr="00552AEA">
        <w:rPr>
          <w:rFonts w:ascii="Arial" w:hAnsi="Arial" w:cs="Arial"/>
          <w:sz w:val="28"/>
          <w:szCs w:val="28"/>
        </w:rPr>
        <w:t>, ο</w:t>
      </w:r>
      <w:r w:rsidR="003E116B">
        <w:rPr>
          <w:rFonts w:ascii="Arial" w:hAnsi="Arial" w:cs="Arial"/>
          <w:sz w:val="28"/>
          <w:szCs w:val="28"/>
        </w:rPr>
        <w:t>δικώς, αεροπορικώς, ατμοπλοϊκώς.</w:t>
      </w:r>
    </w:p>
    <w:p w:rsidR="00552AEA" w:rsidRDefault="00552AEA">
      <w:pPr>
        <w:rPr>
          <w:rFonts w:ascii="Arial" w:hAnsi="Arial" w:cs="Arial"/>
          <w:sz w:val="28"/>
          <w:szCs w:val="28"/>
        </w:rPr>
      </w:pPr>
    </w:p>
    <w:p w:rsidR="00552AEA" w:rsidRDefault="00552AEA">
      <w:pPr>
        <w:rPr>
          <w:rFonts w:ascii="Arial" w:hAnsi="Arial" w:cs="Arial"/>
          <w:sz w:val="28"/>
          <w:szCs w:val="28"/>
        </w:rPr>
      </w:pPr>
    </w:p>
    <w:p w:rsidR="00552AEA" w:rsidRDefault="00552AEA">
      <w:pPr>
        <w:rPr>
          <w:rFonts w:ascii="Arial" w:hAnsi="Arial" w:cs="Arial"/>
          <w:sz w:val="28"/>
          <w:szCs w:val="28"/>
        </w:rPr>
      </w:pPr>
    </w:p>
    <w:p w:rsidR="00552AEA" w:rsidRDefault="00552AEA">
      <w:pPr>
        <w:rPr>
          <w:rFonts w:ascii="Arial" w:hAnsi="Arial" w:cs="Arial"/>
          <w:sz w:val="28"/>
          <w:szCs w:val="28"/>
        </w:rPr>
      </w:pPr>
    </w:p>
    <w:p w:rsidR="00552AEA" w:rsidRPr="003E116B" w:rsidRDefault="00C05117">
      <w:pPr>
        <w:rPr>
          <w:rFonts w:ascii="Arial" w:hAnsi="Arial" w:cs="Arial"/>
          <w:color w:val="FF0000"/>
          <w:sz w:val="28"/>
          <w:szCs w:val="28"/>
        </w:rPr>
      </w:pPr>
      <w:r w:rsidRPr="003E116B">
        <w:rPr>
          <w:rFonts w:ascii="Arial" w:hAnsi="Arial" w:cs="Arial"/>
          <w:color w:val="FF0000"/>
          <w:sz w:val="28"/>
          <w:szCs w:val="28"/>
        </w:rPr>
        <w:t xml:space="preserve">                                       ΤΑΞΙΔΙΑ </w:t>
      </w:r>
    </w:p>
    <w:tbl>
      <w:tblPr>
        <w:tblStyle w:val="a3"/>
        <w:tblW w:w="0" w:type="auto"/>
        <w:tblInd w:w="-426" w:type="dxa"/>
        <w:tblLook w:val="04A0"/>
      </w:tblPr>
      <w:tblGrid>
        <w:gridCol w:w="3110"/>
        <w:gridCol w:w="3110"/>
        <w:gridCol w:w="3111"/>
      </w:tblGrid>
      <w:tr w:rsidR="00552AEA" w:rsidTr="00552AEA">
        <w:tc>
          <w:tcPr>
            <w:tcW w:w="3110" w:type="dxa"/>
          </w:tcPr>
          <w:p w:rsidR="00552AEA" w:rsidRDefault="00C05117" w:rsidP="00552A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ΧΕΡΣΑΙΑ </w:t>
            </w:r>
          </w:p>
        </w:tc>
        <w:tc>
          <w:tcPr>
            <w:tcW w:w="3110" w:type="dxa"/>
          </w:tcPr>
          <w:p w:rsidR="00552AEA" w:rsidRDefault="00C05117" w:rsidP="00552A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ΘΑΛΑΣΣΙΑ</w:t>
            </w:r>
          </w:p>
        </w:tc>
        <w:tc>
          <w:tcPr>
            <w:tcW w:w="3111" w:type="dxa"/>
          </w:tcPr>
          <w:p w:rsidR="00552AEA" w:rsidRDefault="00C05117" w:rsidP="00552A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ΑΕΡΟΠΟΡΙΚΑ</w:t>
            </w: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2AEA" w:rsidTr="00552AEA"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0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1" w:type="dxa"/>
          </w:tcPr>
          <w:p w:rsidR="00552AEA" w:rsidRDefault="00552AEA" w:rsidP="00552A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52AEA" w:rsidRDefault="00552AEA" w:rsidP="00552AEA">
      <w:pPr>
        <w:ind w:left="-426"/>
        <w:rPr>
          <w:rFonts w:ascii="Arial" w:hAnsi="Arial" w:cs="Arial"/>
          <w:sz w:val="28"/>
          <w:szCs w:val="28"/>
        </w:rPr>
      </w:pPr>
    </w:p>
    <w:sectPr w:rsidR="00552AEA" w:rsidSect="00552AEA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FD3"/>
    <w:rsid w:val="000E4E18"/>
    <w:rsid w:val="00213995"/>
    <w:rsid w:val="003E116B"/>
    <w:rsid w:val="004665A3"/>
    <w:rsid w:val="00552AEA"/>
    <w:rsid w:val="005D3379"/>
    <w:rsid w:val="005D4FD3"/>
    <w:rsid w:val="00A855C3"/>
    <w:rsid w:val="00C0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52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2024-11-19T20:52:00Z</dcterms:created>
  <dcterms:modified xsi:type="dcterms:W3CDTF">2024-11-19T21:32:00Z</dcterms:modified>
</cp:coreProperties>
</file>