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7" w:type="dxa"/>
        <w:tblInd w:w="-318" w:type="dxa"/>
        <w:tblLook w:val="04A0"/>
      </w:tblPr>
      <w:tblGrid>
        <w:gridCol w:w="9357"/>
      </w:tblGrid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696C">
              <w:rPr>
                <w:b/>
                <w:sz w:val="28"/>
                <w:szCs w:val="28"/>
              </w:rPr>
              <w:t>ΚΑΡΤΑ ΚΡΙΤΗΡΙΩΝ ΣΕΡΒΙΣ ΑΠΟ ΚΑΤΩ</w:t>
            </w:r>
          </w:p>
          <w:p w:rsidR="008E4250" w:rsidRPr="001E696C" w:rsidRDefault="008E4250" w:rsidP="006059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696C">
              <w:rPr>
                <w:b/>
                <w:sz w:val="28"/>
                <w:szCs w:val="28"/>
              </w:rPr>
              <w:t>(για δεξιόχειρες)</w:t>
            </w:r>
          </w:p>
        </w:tc>
      </w:tr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rPr>
                <w:sz w:val="28"/>
                <w:szCs w:val="28"/>
              </w:rPr>
            </w:pPr>
            <w:r w:rsidRPr="001E696C">
              <w:rPr>
                <w:sz w:val="28"/>
                <w:szCs w:val="28"/>
              </w:rPr>
              <w:t>Πατάει το αριστερό πόδι πιο μπροστά από το δεξί, με τα γόνατα ελαφρώς λυγισμένα</w:t>
            </w:r>
          </w:p>
        </w:tc>
      </w:tr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rPr>
                <w:sz w:val="28"/>
                <w:szCs w:val="28"/>
              </w:rPr>
            </w:pPr>
            <w:r w:rsidRPr="001E696C">
              <w:rPr>
                <w:sz w:val="28"/>
                <w:szCs w:val="28"/>
              </w:rPr>
              <w:t>Κρατάει με το αριστερό χέρι τη μπάλα μπροστά από τον δεξί μηρό</w:t>
            </w:r>
          </w:p>
        </w:tc>
      </w:tr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Λυγίζοντας τα γόνατα, τ</w:t>
            </w:r>
            <w:r w:rsidRPr="001E696C">
              <w:rPr>
                <w:sz w:val="28"/>
                <w:szCs w:val="28"/>
              </w:rPr>
              <w:t>ο δεξί χέρι τεντωμένο στον αγκώνα κινείται μια φορά από πίσω γρήγορα προς τα εμπρός</w:t>
            </w:r>
          </w:p>
        </w:tc>
      </w:tr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rPr>
                <w:sz w:val="28"/>
                <w:szCs w:val="28"/>
              </w:rPr>
            </w:pPr>
            <w:r w:rsidRPr="001E696C">
              <w:rPr>
                <w:sz w:val="28"/>
                <w:szCs w:val="28"/>
              </w:rPr>
              <w:t>Χτυπά τη μπάλα δυνατά πίσω και κάτω στο κέντρο</w:t>
            </w:r>
          </w:p>
        </w:tc>
      </w:tr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rPr>
                <w:sz w:val="28"/>
                <w:szCs w:val="28"/>
              </w:rPr>
            </w:pPr>
            <w:r w:rsidRPr="001E696C">
              <w:rPr>
                <w:sz w:val="28"/>
                <w:szCs w:val="28"/>
              </w:rPr>
              <w:t>Μεταφέρει το βάρος από το πίσω πόδι στο μπροστά και πηγαίνει γρήγορα στη θέση 1.</w:t>
            </w:r>
          </w:p>
        </w:tc>
      </w:tr>
    </w:tbl>
    <w:p w:rsidR="00E268FD" w:rsidRDefault="00E268FD">
      <w:pPr>
        <w:rPr>
          <w:lang w:val="en-US"/>
        </w:rPr>
      </w:pPr>
    </w:p>
    <w:p w:rsidR="008E4250" w:rsidRDefault="008E4250">
      <w:pPr>
        <w:rPr>
          <w:lang w:val="en-US"/>
        </w:rPr>
      </w:pPr>
    </w:p>
    <w:p w:rsidR="008E4250" w:rsidRDefault="008E4250">
      <w:pPr>
        <w:rPr>
          <w:lang w:val="en-US"/>
        </w:rPr>
      </w:pPr>
    </w:p>
    <w:tbl>
      <w:tblPr>
        <w:tblStyle w:val="a3"/>
        <w:tblW w:w="9357" w:type="dxa"/>
        <w:tblInd w:w="-318" w:type="dxa"/>
        <w:tblLook w:val="04A0"/>
      </w:tblPr>
      <w:tblGrid>
        <w:gridCol w:w="9357"/>
      </w:tblGrid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696C">
              <w:rPr>
                <w:b/>
                <w:sz w:val="28"/>
                <w:szCs w:val="28"/>
              </w:rPr>
              <w:t xml:space="preserve">ΚΑΡΤΑ ΚΡΙΤΗΡΙΩΝ ΣΕΡΒΙΣ </w:t>
            </w:r>
            <w:r>
              <w:rPr>
                <w:b/>
                <w:sz w:val="28"/>
                <w:szCs w:val="28"/>
              </w:rPr>
              <w:t>ΑΠΟ ΠΑΝΩ</w:t>
            </w:r>
          </w:p>
          <w:p w:rsidR="008E4250" w:rsidRPr="001E696C" w:rsidRDefault="008E4250" w:rsidP="006059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696C">
              <w:rPr>
                <w:b/>
                <w:sz w:val="28"/>
                <w:szCs w:val="28"/>
              </w:rPr>
              <w:t>(για δεξιόχειρες)</w:t>
            </w:r>
          </w:p>
        </w:tc>
      </w:tr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Πατάω</w:t>
            </w:r>
            <w:r w:rsidRPr="001E696C">
              <w:rPr>
                <w:sz w:val="28"/>
                <w:szCs w:val="28"/>
              </w:rPr>
              <w:t xml:space="preserve"> το αριστερό πόδι πιο μπροστά από το δεξί, με τα γόνατα ελαφρώς λυγισμένα</w:t>
            </w:r>
          </w:p>
        </w:tc>
      </w:tr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rPr>
                <w:sz w:val="28"/>
                <w:szCs w:val="28"/>
              </w:rPr>
            </w:pPr>
            <w:r w:rsidRPr="001E696C">
              <w:rPr>
                <w:sz w:val="28"/>
                <w:szCs w:val="28"/>
              </w:rPr>
              <w:t>Κρατάω με το αριστερό χέρι τη μπάλα μπροστά από τον δεξί ώμο</w:t>
            </w:r>
          </w:p>
        </w:tc>
      </w:tr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rPr>
                <w:sz w:val="28"/>
                <w:szCs w:val="28"/>
              </w:rPr>
            </w:pPr>
            <w:r w:rsidRPr="001E696C">
              <w:rPr>
                <w:sz w:val="28"/>
                <w:szCs w:val="28"/>
              </w:rPr>
              <w:t>Πετάω την μπάλα κατακόρυφα περίπου στα 2μ</w:t>
            </w:r>
          </w:p>
        </w:tc>
      </w:tr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rPr>
                <w:sz w:val="28"/>
                <w:szCs w:val="28"/>
              </w:rPr>
            </w:pPr>
            <w:r w:rsidRPr="001E696C">
              <w:rPr>
                <w:sz w:val="28"/>
                <w:szCs w:val="28"/>
              </w:rPr>
              <w:t>Το δεξί χέρι ξεκινά λυγισμένο από πίσω (πάνω από το ύψος του ώμου) και κινείται γρήγορα προς τα εμπρός για να χτυπήσει τεντωμένο την μπάλα</w:t>
            </w:r>
          </w:p>
        </w:tc>
      </w:tr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rPr>
                <w:sz w:val="28"/>
                <w:szCs w:val="28"/>
              </w:rPr>
            </w:pPr>
            <w:r w:rsidRPr="001E696C">
              <w:rPr>
                <w:sz w:val="28"/>
                <w:szCs w:val="28"/>
              </w:rPr>
              <w:t>Χτυπώ τη μπάλα γρήγορα-δυνατά από πίσω με ανοιχτή και σφιγμένη την παλάμη</w:t>
            </w:r>
          </w:p>
        </w:tc>
      </w:tr>
      <w:tr w:rsidR="008E4250" w:rsidRPr="001E696C" w:rsidTr="006059EC">
        <w:tc>
          <w:tcPr>
            <w:tcW w:w="9357" w:type="dxa"/>
          </w:tcPr>
          <w:p w:rsidR="008E4250" w:rsidRPr="001E696C" w:rsidRDefault="008E4250" w:rsidP="006059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Μεταφέρω </w:t>
            </w:r>
            <w:r w:rsidRPr="001E696C">
              <w:rPr>
                <w:sz w:val="28"/>
                <w:szCs w:val="28"/>
              </w:rPr>
              <w:t xml:space="preserve">το βάρος από το πίσω πόδι στο μπροστά και </w:t>
            </w:r>
            <w:r>
              <w:rPr>
                <w:sz w:val="28"/>
                <w:szCs w:val="28"/>
              </w:rPr>
              <w:t>πηγαίνω</w:t>
            </w:r>
            <w:r w:rsidRPr="001E696C">
              <w:rPr>
                <w:sz w:val="28"/>
                <w:szCs w:val="28"/>
              </w:rPr>
              <w:t xml:space="preserve"> γρήγορα στη θέση 1.</w:t>
            </w:r>
          </w:p>
        </w:tc>
      </w:tr>
    </w:tbl>
    <w:p w:rsidR="008E4250" w:rsidRDefault="008E4250" w:rsidP="008E4250"/>
    <w:p w:rsidR="008E4250" w:rsidRDefault="008E4250" w:rsidP="008E4250"/>
    <w:p w:rsidR="008E4250" w:rsidRDefault="008E4250" w:rsidP="008E4250"/>
    <w:p w:rsidR="008E4250" w:rsidRPr="008E4250" w:rsidRDefault="008E4250"/>
    <w:sectPr w:rsidR="008E4250" w:rsidRPr="008E4250" w:rsidSect="008E425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250"/>
    <w:rsid w:val="0046714A"/>
    <w:rsid w:val="008E4250"/>
    <w:rsid w:val="00DF0238"/>
    <w:rsid w:val="00E2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50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2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manty</dc:creator>
  <cp:keywords/>
  <dc:description/>
  <cp:lastModifiedBy>manty</cp:lastModifiedBy>
  <cp:revision>2</cp:revision>
  <dcterms:created xsi:type="dcterms:W3CDTF">2022-11-21T19:45:00Z</dcterms:created>
  <dcterms:modified xsi:type="dcterms:W3CDTF">2022-11-21T19:46:00Z</dcterms:modified>
</cp:coreProperties>
</file>