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134C" w14:textId="14FB44E4" w:rsidR="00735746" w:rsidRDefault="00735746">
      <w:pPr>
        <w:rPr>
          <w:b/>
          <w:bCs/>
          <w:sz w:val="28"/>
          <w:szCs w:val="28"/>
          <w:u w:val="single"/>
          <w:lang w:val="en-US"/>
        </w:rPr>
      </w:pPr>
      <w:r w:rsidRPr="00735746">
        <w:rPr>
          <w:b/>
          <w:bCs/>
          <w:sz w:val="28"/>
          <w:szCs w:val="28"/>
          <w:u w:val="single"/>
          <w:lang w:val="en-US"/>
        </w:rPr>
        <w:t>Answers to the previous assignments (on the “Documents” file)</w:t>
      </w:r>
    </w:p>
    <w:p w14:paraId="068E9F0C" w14:textId="28783606" w:rsidR="000D1C67" w:rsidRDefault="000D1C67">
      <w:pPr>
        <w:rPr>
          <w:b/>
          <w:bCs/>
          <w:sz w:val="28"/>
          <w:szCs w:val="28"/>
          <w:u w:val="single"/>
          <w:lang w:val="en-US"/>
        </w:rPr>
      </w:pPr>
    </w:p>
    <w:p w14:paraId="26BD5388" w14:textId="710CD8D9" w:rsidR="000D1C67" w:rsidRDefault="000D1C67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(Dialogue about Hydra)</w:t>
      </w:r>
    </w:p>
    <w:p w14:paraId="14E7EF40" w14:textId="18ACDC8A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</w:p>
    <w:p w14:paraId="1BE31156" w14:textId="0F3C0F6A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</w:p>
    <w:p w14:paraId="0E2800BF" w14:textId="3FA826C3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</w:p>
    <w:p w14:paraId="30E3D238" w14:textId="5A5C9697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</w:p>
    <w:p w14:paraId="2D0A17DE" w14:textId="487E4D26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</w:p>
    <w:p w14:paraId="30627B81" w14:textId="31A90CC4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</w:p>
    <w:p w14:paraId="3D5B8216" w14:textId="0E640B2D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</w:p>
    <w:p w14:paraId="2F0D7984" w14:textId="7802E4DB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14:paraId="22129F3F" w14:textId="5C68AD7D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</w:p>
    <w:p w14:paraId="36D48EC5" w14:textId="2D23E1AC" w:rsidR="000D1C67" w:rsidRDefault="000D1C67" w:rsidP="000D1C6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</w:p>
    <w:p w14:paraId="7B0B016F" w14:textId="2F9A0246" w:rsidR="009307F6" w:rsidRDefault="009307F6" w:rsidP="009307F6">
      <w:pPr>
        <w:ind w:left="360"/>
        <w:rPr>
          <w:sz w:val="28"/>
          <w:szCs w:val="28"/>
          <w:lang w:val="en-US"/>
        </w:rPr>
      </w:pPr>
    </w:p>
    <w:p w14:paraId="42306DBD" w14:textId="5EE26C97" w:rsidR="009307F6" w:rsidRDefault="009307F6" w:rsidP="009307F6">
      <w:pPr>
        <w:rPr>
          <w:b/>
          <w:bCs/>
          <w:sz w:val="28"/>
          <w:szCs w:val="28"/>
          <w:u w:val="single"/>
          <w:lang w:val="en-US"/>
        </w:rPr>
      </w:pPr>
      <w:r w:rsidRPr="009307F6">
        <w:rPr>
          <w:b/>
          <w:bCs/>
          <w:sz w:val="28"/>
          <w:szCs w:val="28"/>
          <w:u w:val="single"/>
          <w:lang w:val="en-US"/>
        </w:rPr>
        <w:t xml:space="preserve">(Our </w:t>
      </w:r>
      <w:r>
        <w:rPr>
          <w:b/>
          <w:bCs/>
          <w:sz w:val="28"/>
          <w:szCs w:val="28"/>
          <w:u w:val="single"/>
          <w:lang w:val="en-US"/>
        </w:rPr>
        <w:t>H</w:t>
      </w:r>
      <w:r w:rsidRPr="009307F6">
        <w:rPr>
          <w:b/>
          <w:bCs/>
          <w:sz w:val="28"/>
          <w:szCs w:val="28"/>
          <w:u w:val="single"/>
          <w:lang w:val="en-US"/>
        </w:rPr>
        <w:t>ydra project)</w:t>
      </w:r>
    </w:p>
    <w:p w14:paraId="2F6CD1AC" w14:textId="1C9A2E89" w:rsidR="009307F6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</w:p>
    <w:p w14:paraId="61F7EC39" w14:textId="2B2FC3AA" w:rsidR="0097247A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</w:p>
    <w:p w14:paraId="62722C65" w14:textId="06ABE162" w:rsidR="0097247A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</w:p>
    <w:p w14:paraId="0AF21D75" w14:textId="6EEA0667" w:rsidR="0097247A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</w:p>
    <w:p w14:paraId="230484E5" w14:textId="4AB211AA" w:rsidR="0097247A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</w:p>
    <w:p w14:paraId="2C5C8EAF" w14:textId="60433D72" w:rsidR="0097247A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</w:p>
    <w:p w14:paraId="0E992CC9" w14:textId="37CCEAF4" w:rsidR="0097247A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</w:p>
    <w:p w14:paraId="4B5E546D" w14:textId="4988C18B" w:rsidR="0097247A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</w:p>
    <w:p w14:paraId="1E75E0EB" w14:textId="29D0D1E9" w:rsidR="0097247A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</w:p>
    <w:p w14:paraId="4B119EAD" w14:textId="7E01342D" w:rsidR="0097247A" w:rsidRPr="009307F6" w:rsidRDefault="0097247A" w:rsidP="009307F6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</w:p>
    <w:sectPr w:rsidR="0097247A" w:rsidRPr="009307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2E3C"/>
    <w:multiLevelType w:val="hybridMultilevel"/>
    <w:tmpl w:val="080873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CD5"/>
    <w:multiLevelType w:val="hybridMultilevel"/>
    <w:tmpl w:val="980225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46"/>
    <w:rsid w:val="000D1C67"/>
    <w:rsid w:val="00735746"/>
    <w:rsid w:val="009307F6"/>
    <w:rsid w:val="009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5010"/>
  <w15:chartTrackingRefBased/>
  <w15:docId w15:val="{1ADF210C-A160-4463-B353-410DD983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πανος</dc:creator>
  <cp:keywords/>
  <dc:description/>
  <cp:lastModifiedBy>πανος</cp:lastModifiedBy>
  <cp:revision>4</cp:revision>
  <dcterms:created xsi:type="dcterms:W3CDTF">2020-05-16T09:26:00Z</dcterms:created>
  <dcterms:modified xsi:type="dcterms:W3CDTF">2020-05-16T09:47:00Z</dcterms:modified>
</cp:coreProperties>
</file>