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15" w:rsidRDefault="000E5915" w:rsidP="000E5915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ΠΑΡΑΓΩΓΗ ΛΟΓΟΥ</w:t>
      </w:r>
    </w:p>
    <w:p w:rsidR="000E5915" w:rsidRDefault="000E5915" w:rsidP="000E5915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ΚΙΝΗΜΑΤΟΓΡΑΦΟΣ –ΘΕΑΤΡΟ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Κινηματογράφος: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Θετικά: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ένα είδος ψυχαγωγίας για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Η παρακολούθηση μιας ταινίας δίνει τη δυνατότητα στους θεατές να ταυτιστούν με τους ήρωες της και να ζήσουν φανταστικές καταστάσεις και μαγικές περιπέτειες.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Τους προκαλούν μοναδικές συγκινήσεις, τις οποίες είναι δύσκολο να βιώσουν στην πραγματική τους ζωή.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μια διέξοδο από την ανία, τη μονοτονία και την πλήξη της καθημερινότητας που φθείρουν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Απαλλάσσει από το άγχος και την πίεση που της ασκεί η ρουτίνα.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Καλλιεργεί πολύπλευρα τον άνθρωπο. Του προσφέρει γνώσεις, τον προβληματίζει και τον ευαισθητοποιεί πάνω σε ποικίλα ζητήματα της ζωής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Προκαλεί έντονα συναισθήματα, χαρά, φόβο, αγωνία, συγκίνηση, που αναζωογονούν την ψυχή του. </w:t>
      </w:r>
    </w:p>
    <w:p w:rsidR="000E5915" w:rsidRDefault="000E5915" w:rsidP="000E5915">
      <w:pPr>
        <w:pStyle w:val="a3"/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Συμπέρασμα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Για όλους αυτούς τους λόγους ο κινηματογράφος θα ελκύει συνεχώς τους ανθρώπους που επιζητούν μοναδικές στιγμές απόλαυσης και ψυχαγωγίας.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jc w:val="center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>Μια κινηματογραφική ταινία / Ένα θεατρικό έργο που μου άρεσε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  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Πρόλογος</w:t>
      </w:r>
      <w:r>
        <w:rPr>
          <w:rFonts w:ascii="Calibri" w:eastAsia="Times New Roman" w:hAnsi="Calibri" w:cs="Calibri"/>
          <w:lang w:eastAsia="el-GR"/>
        </w:rPr>
        <w:br/>
        <w:t>- Τίτλος της ταινίας / του θεατρικού έργου.</w:t>
      </w:r>
      <w:r>
        <w:rPr>
          <w:rFonts w:ascii="Calibri" w:eastAsia="Times New Roman" w:hAnsi="Calibri" w:cs="Calibri"/>
          <w:lang w:eastAsia="el-GR"/>
        </w:rPr>
        <w:br/>
        <w:t>- Πότε και πού την/το είδα;</w:t>
      </w:r>
      <w:r>
        <w:rPr>
          <w:rFonts w:ascii="Calibri" w:eastAsia="Times New Roman" w:hAnsi="Calibri" w:cs="Calibri"/>
          <w:lang w:eastAsia="el-GR"/>
        </w:rPr>
        <w:br/>
        <w:t>- Μαζί με ποιους πήγα;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Κύριο μέρος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1η παράγραφος - Το σενάριο της ταινίας / του θεατρικού έργου (περίληψη)</w:t>
      </w:r>
      <w:r>
        <w:rPr>
          <w:rFonts w:ascii="Calibri" w:eastAsia="Times New Roman" w:hAnsi="Calibri" w:cs="Calibri"/>
          <w:lang w:eastAsia="el-GR"/>
        </w:rPr>
        <w:br/>
        <w:t>- Ποιοι είναι οι ήρωες; Ποια τα υπόλοιπα πρόσωπα που παίρνουν μέρος;</w:t>
      </w:r>
      <w:r>
        <w:rPr>
          <w:rFonts w:ascii="Calibri" w:eastAsia="Times New Roman" w:hAnsi="Calibri" w:cs="Calibri"/>
          <w:lang w:eastAsia="el-GR"/>
        </w:rPr>
        <w:br/>
        <w:t>- Ποια είναι η υπόθεση; (αρχική κατάσταση ανατροπή της / εμπόδια αντιδράσεις προσώπων τελική έκβαση)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     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2η παράγραφος - Εντυπώσεις</w:t>
      </w:r>
      <w:r>
        <w:rPr>
          <w:rFonts w:ascii="Calibri" w:eastAsia="Times New Roman" w:hAnsi="Calibri" w:cs="Calibri"/>
          <w:lang w:eastAsia="el-GR"/>
        </w:rPr>
        <w:t xml:space="preserve">                      </w:t>
      </w:r>
      <w:r>
        <w:rPr>
          <w:rFonts w:ascii="Calibri" w:eastAsia="Times New Roman" w:hAnsi="Calibri" w:cs="Calibri"/>
          <w:lang w:eastAsia="el-GR"/>
        </w:rPr>
        <w:br/>
        <w:t xml:space="preserve">Τι μου άρεσε περισσότερο και γιατί; (ερμηνείες ηθοποιών, χαρακτήρας ηρώων, υπόθεση γεμάτη σασπένς και δράση, πλούσιο σκηνικό, εντυπωσιακά εφέ, κοστούμια εποχής, υπερπαραγωγή, μυστήριο, χιούμορ, περιπέτεια, παραμυθένιος κόσμος)                         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 xml:space="preserve">Επίλογος </w:t>
      </w:r>
      <w:r>
        <w:rPr>
          <w:rFonts w:ascii="Calibri" w:eastAsia="Times New Roman" w:hAnsi="Calibri" w:cs="Calibri"/>
          <w:lang w:eastAsia="el-GR"/>
        </w:rPr>
        <w:t>- Συμπέρασμα / Ευχή / Προτροπή να τη/το δουν και οι συμμαθητές μου!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rPr>
          <w:rFonts w:ascii="Calibri" w:hAnsi="Calibri" w:cs="Calibri"/>
          <w:b/>
        </w:rPr>
      </w:pPr>
    </w:p>
    <w:p w:rsidR="00D63243" w:rsidRDefault="00D63243"/>
    <w:sectPr w:rsidR="00D63243" w:rsidSect="00D63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DA9"/>
    <w:multiLevelType w:val="multilevel"/>
    <w:tmpl w:val="81B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F48EC"/>
    <w:multiLevelType w:val="hybridMultilevel"/>
    <w:tmpl w:val="0F080E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5"/>
    <w:rsid w:val="000E5915"/>
    <w:rsid w:val="004308B5"/>
    <w:rsid w:val="00D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2452-2485-4A7A-9AAC-890FD27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dcterms:created xsi:type="dcterms:W3CDTF">2023-05-04T17:29:00Z</dcterms:created>
  <dcterms:modified xsi:type="dcterms:W3CDTF">2023-05-04T17:29:00Z</dcterms:modified>
</cp:coreProperties>
</file>